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C7" w:rsidRDefault="00C052C7" w:rsidP="00C052C7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C052C7" w:rsidRDefault="00C052C7" w:rsidP="00C052C7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C052C7" w:rsidRDefault="00C052C7" w:rsidP="00C052C7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C052C7" w:rsidRDefault="00C052C7" w:rsidP="00C052C7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C052C7" w:rsidRDefault="00C052C7" w:rsidP="00C05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238/30-31-17-09-4</w:t>
      </w:r>
    </w:p>
    <w:p w:rsidR="00C052C7" w:rsidRPr="007F6D04" w:rsidRDefault="00C052C7" w:rsidP="00C052C7">
      <w:pPr>
        <w:rPr>
          <w:sz w:val="28"/>
          <w:szCs w:val="28"/>
        </w:rPr>
      </w:pPr>
      <w:r>
        <w:rPr>
          <w:sz w:val="28"/>
          <w:szCs w:val="28"/>
        </w:rPr>
        <w:t>Sv. I. Zelina, 24. travnja 2017.</w:t>
      </w:r>
    </w:p>
    <w:p w:rsidR="00C052C7" w:rsidRDefault="00C052C7" w:rsidP="00C052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C052C7" w:rsidRPr="00D849B1" w:rsidRDefault="00C052C7" w:rsidP="00C052C7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SA 1. SJEDNICE ŠKOLSKOG ODBORA ODRŽANE 24. 4. 2017. GODINE</w:t>
      </w:r>
    </w:p>
    <w:p w:rsidR="00C052C7" w:rsidRDefault="00C052C7" w:rsidP="00C052C7">
      <w:pPr>
        <w:jc w:val="center"/>
        <w:rPr>
          <w:sz w:val="28"/>
          <w:szCs w:val="28"/>
        </w:rPr>
      </w:pPr>
    </w:p>
    <w:p w:rsidR="00C052C7" w:rsidRDefault="00C052C7" w:rsidP="00C052C7">
      <w:r>
        <w:t xml:space="preserve">Sjednica je održana  24. 4. 2017. g. s početkom u 18,30 sati. </w:t>
      </w:r>
    </w:p>
    <w:p w:rsidR="00C052C7" w:rsidRDefault="00C052C7" w:rsidP="00C052C7"/>
    <w:p w:rsidR="00C052C7" w:rsidRDefault="00C052C7" w:rsidP="00C052C7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 i Martina Hrupec </w:t>
      </w:r>
    </w:p>
    <w:p w:rsidR="00C052C7" w:rsidRDefault="00C052C7" w:rsidP="00C052C7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C052C7" w:rsidRDefault="00C052C7" w:rsidP="00C052C7">
      <w:r>
        <w:t xml:space="preserve">Zapisničar: Melita </w:t>
      </w:r>
      <w:proofErr w:type="spellStart"/>
      <w:r>
        <w:t>Zmaić</w:t>
      </w:r>
      <w:proofErr w:type="spellEnd"/>
    </w:p>
    <w:p w:rsidR="00C052C7" w:rsidRDefault="00C052C7" w:rsidP="00C052C7"/>
    <w:p w:rsidR="00C052C7" w:rsidRDefault="00C052C7" w:rsidP="00C052C7">
      <w:r>
        <w:t>Na sjednici je utvrđen slijedeći dnevni red:</w:t>
      </w:r>
    </w:p>
    <w:p w:rsidR="00C052C7" w:rsidRDefault="00C052C7" w:rsidP="00C052C7">
      <w:pPr>
        <w:ind w:left="1080"/>
      </w:pPr>
    </w:p>
    <w:p w:rsidR="00C052C7" w:rsidRDefault="00C052C7" w:rsidP="00C052C7">
      <w:pPr>
        <w:numPr>
          <w:ilvl w:val="0"/>
          <w:numId w:val="1"/>
        </w:numPr>
      </w:pPr>
      <w:r>
        <w:t>Izvješće predsjedatelja sjednice o imenovanim članovima Školskog odbora</w:t>
      </w:r>
    </w:p>
    <w:p w:rsidR="00C052C7" w:rsidRDefault="00C052C7" w:rsidP="00C052C7">
      <w:pPr>
        <w:numPr>
          <w:ilvl w:val="0"/>
          <w:numId w:val="1"/>
        </w:numPr>
      </w:pPr>
      <w:r>
        <w:t>Verificiranje mandata imenovanih članova školskog odbora</w:t>
      </w:r>
    </w:p>
    <w:p w:rsidR="00C052C7" w:rsidRDefault="00C052C7" w:rsidP="00C052C7">
      <w:pPr>
        <w:numPr>
          <w:ilvl w:val="0"/>
          <w:numId w:val="1"/>
        </w:numPr>
      </w:pPr>
      <w:r>
        <w:t>Izbor predsjednika i zamjenika Školskog odbora</w:t>
      </w:r>
    </w:p>
    <w:p w:rsidR="00C052C7" w:rsidRDefault="00C052C7" w:rsidP="00C052C7">
      <w:pPr>
        <w:numPr>
          <w:ilvl w:val="0"/>
          <w:numId w:val="1"/>
        </w:numPr>
      </w:pPr>
      <w:r>
        <w:t>Izbor zapisničara koji će voditi zapisnike sa sjednica Školskog odbora</w:t>
      </w:r>
    </w:p>
    <w:p w:rsidR="00C052C7" w:rsidRDefault="00C052C7" w:rsidP="00C052C7">
      <w:pPr>
        <w:numPr>
          <w:ilvl w:val="0"/>
          <w:numId w:val="1"/>
        </w:numPr>
      </w:pPr>
      <w:r>
        <w:t>Davanje suglasnosti o zasnivanju radnog odnosa</w:t>
      </w:r>
    </w:p>
    <w:p w:rsidR="00C052C7" w:rsidRDefault="00C052C7" w:rsidP="00C052C7">
      <w:pPr>
        <w:numPr>
          <w:ilvl w:val="0"/>
          <w:numId w:val="1"/>
        </w:numPr>
      </w:pPr>
      <w:r>
        <w:t>Donošenje Odluke o otpisu knjižnične građe i imenovanju članova povjerenstva za otpis knjižnične građe</w:t>
      </w:r>
    </w:p>
    <w:p w:rsidR="00C052C7" w:rsidRDefault="00C052C7" w:rsidP="00C052C7">
      <w:pPr>
        <w:numPr>
          <w:ilvl w:val="0"/>
          <w:numId w:val="1"/>
        </w:numPr>
      </w:pPr>
      <w:r>
        <w:t>Razno</w:t>
      </w:r>
    </w:p>
    <w:p w:rsidR="00C052C7" w:rsidRDefault="00C052C7" w:rsidP="00C052C7">
      <w:pPr>
        <w:ind w:left="360"/>
      </w:pPr>
    </w:p>
    <w:p w:rsidR="00C052C7" w:rsidRDefault="00C052C7" w:rsidP="00C052C7">
      <w:r>
        <w:t>Školski odbor je donio sljedeće odluke i zaključke:</w:t>
      </w:r>
    </w:p>
    <w:p w:rsidR="00C052C7" w:rsidRDefault="00C052C7" w:rsidP="00C052C7"/>
    <w:p w:rsidR="00C052C7" w:rsidRDefault="00C052C7" w:rsidP="00C052C7">
      <w:pPr>
        <w:pStyle w:val="Odlomakpopisa"/>
        <w:numPr>
          <w:ilvl w:val="0"/>
          <w:numId w:val="2"/>
        </w:numPr>
      </w:pPr>
      <w:r>
        <w:t>Utvrđeno je da je za člana ŠO ispred radnika imenovan Darko Mandić.</w:t>
      </w:r>
    </w:p>
    <w:p w:rsidR="00C052C7" w:rsidRDefault="00C052C7" w:rsidP="00C052C7">
      <w:r>
        <w:tab/>
        <w:t>Utvrđeno je da je za člana ŠO od strane Vijeća roditelja imenovana Martina Hrupec.</w:t>
      </w:r>
    </w:p>
    <w:p w:rsidR="00C052C7" w:rsidRDefault="00C052C7" w:rsidP="00C052C7">
      <w:r>
        <w:tab/>
        <w:t xml:space="preserve">Utvrđeno je da su  za člana ŠO od strane Učiteljskog vijeća imenovane Ana Poldrugač    </w:t>
      </w:r>
      <w:r>
        <w:tab/>
        <w:t xml:space="preserve">i Tanja </w:t>
      </w:r>
      <w:proofErr w:type="spellStart"/>
      <w:r>
        <w:t>Madžarac</w:t>
      </w:r>
      <w:proofErr w:type="spellEnd"/>
      <w:r>
        <w:t xml:space="preserve">. </w:t>
      </w:r>
    </w:p>
    <w:p w:rsidR="00C052C7" w:rsidRDefault="00C052C7" w:rsidP="00C052C7">
      <w:r>
        <w:tab/>
        <w:t>Utvrđeno je da je imenovana većina članova ŠO te da se isti može konstituirati.</w:t>
      </w:r>
    </w:p>
    <w:p w:rsidR="00C052C7" w:rsidRDefault="00C052C7" w:rsidP="00C052C7"/>
    <w:p w:rsidR="00C052C7" w:rsidRDefault="00C052C7" w:rsidP="00C052C7">
      <w:pPr>
        <w:pStyle w:val="Odlomakpopisa"/>
        <w:numPr>
          <w:ilvl w:val="0"/>
          <w:numId w:val="2"/>
        </w:numPr>
      </w:pPr>
      <w:r>
        <w:t>O</w:t>
      </w:r>
      <w:r w:rsidRPr="000D5626">
        <w:t>bavlj</w:t>
      </w:r>
      <w:r>
        <w:t>ena je</w:t>
      </w:r>
      <w:r w:rsidRPr="000D5626">
        <w:t xml:space="preserve"> </w:t>
      </w:r>
      <w:r>
        <w:t>v</w:t>
      </w:r>
      <w:r w:rsidRPr="000D5626">
        <w:t>erifikaciju mandata ime</w:t>
      </w:r>
      <w:r>
        <w:t xml:space="preserve">novanih članova školskog odbora </w:t>
      </w:r>
      <w:r w:rsidRPr="000D5626">
        <w:t>provjerom identiteta pojedinog člana</w:t>
      </w:r>
      <w:r>
        <w:t xml:space="preserve"> ( predočenjem osobne iskaznice)</w:t>
      </w:r>
      <w:r w:rsidRPr="000D5626">
        <w:t xml:space="preserve"> s podatcima iz akta o imenovanju.</w:t>
      </w:r>
      <w:r>
        <w:t xml:space="preserve"> Utvrđeno je da je mandat imenovanih članova ŠO verificiran.</w:t>
      </w:r>
    </w:p>
    <w:p w:rsidR="00C052C7" w:rsidRPr="000D5626" w:rsidRDefault="00C052C7" w:rsidP="00C052C7">
      <w:pPr>
        <w:pStyle w:val="Odlomakpopisa"/>
        <w:ind w:left="1080"/>
      </w:pPr>
    </w:p>
    <w:p w:rsidR="00C052C7" w:rsidRDefault="00C052C7" w:rsidP="00C052C7">
      <w:pPr>
        <w:pStyle w:val="Odlomakpopisa"/>
        <w:numPr>
          <w:ilvl w:val="0"/>
          <w:numId w:val="2"/>
        </w:numPr>
      </w:pPr>
      <w:r>
        <w:t>Donosi se odluka o izboru Martine Hrupec za predsjednicu Školskog odbora.</w:t>
      </w:r>
    </w:p>
    <w:p w:rsidR="00C052C7" w:rsidRDefault="00C052C7" w:rsidP="00C052C7">
      <w:pPr>
        <w:pStyle w:val="Odlomakpopisa"/>
        <w:ind w:left="1080"/>
      </w:pPr>
      <w:r>
        <w:t xml:space="preserve">Donosi se odluka o izboru Tanje </w:t>
      </w:r>
      <w:proofErr w:type="spellStart"/>
      <w:r>
        <w:t>Madžarac</w:t>
      </w:r>
      <w:proofErr w:type="spellEnd"/>
      <w:r>
        <w:t xml:space="preserve"> za zamjenicu predsjednika Školskog odbora.</w:t>
      </w:r>
    </w:p>
    <w:p w:rsidR="00C052C7" w:rsidRDefault="00C052C7" w:rsidP="00C052C7">
      <w:pPr>
        <w:pStyle w:val="Odlomakpopisa"/>
        <w:ind w:left="1080"/>
      </w:pPr>
    </w:p>
    <w:p w:rsidR="00C052C7" w:rsidRDefault="00C052C7" w:rsidP="00C052C7">
      <w:pPr>
        <w:pStyle w:val="Odlomakpopisa"/>
        <w:numPr>
          <w:ilvl w:val="0"/>
          <w:numId w:val="2"/>
        </w:numPr>
      </w:pPr>
      <w:r>
        <w:t xml:space="preserve">Utvrđuje da će zapisnike sjednica ŠO voditi Melita </w:t>
      </w:r>
      <w:proofErr w:type="spellStart"/>
      <w:r>
        <w:t>Zmaić</w:t>
      </w:r>
      <w:proofErr w:type="spellEnd"/>
      <w:r>
        <w:t>, tajnica Škole, a u slučaju njezine spriječenosti netko od članova ŠO prisutnih na sjednici.</w:t>
      </w:r>
    </w:p>
    <w:p w:rsidR="00C052C7" w:rsidRDefault="00C052C7" w:rsidP="00C052C7"/>
    <w:p w:rsidR="00C052C7" w:rsidRDefault="00C052C7" w:rsidP="00C052C7">
      <w:pPr>
        <w:pStyle w:val="Odlomakpopisa"/>
        <w:numPr>
          <w:ilvl w:val="0"/>
          <w:numId w:val="2"/>
        </w:numPr>
      </w:pPr>
      <w:r>
        <w:t xml:space="preserve">Daje se suglasnost za zasnivanje radnog odnosa sa Sanjom </w:t>
      </w:r>
      <w:proofErr w:type="spellStart"/>
      <w:r>
        <w:t>Hanžek</w:t>
      </w:r>
      <w:proofErr w:type="spellEnd"/>
      <w:r>
        <w:t xml:space="preserve">, na radnom mjestu učitelja razredne nastave, puno radno vrijeme, do povratka s bolovanja </w:t>
      </w:r>
      <w:r>
        <w:lastRenderedPageBreak/>
        <w:t xml:space="preserve">učiteljice Višnje </w:t>
      </w:r>
      <w:proofErr w:type="spellStart"/>
      <w:r>
        <w:t>Hegediš</w:t>
      </w:r>
      <w:proofErr w:type="spellEnd"/>
      <w:r>
        <w:t>, odnosno do zasnivanja radnog odnosa na temelju natječaja a najdulje do 60 dana.</w:t>
      </w:r>
    </w:p>
    <w:p w:rsidR="00C052C7" w:rsidRDefault="00C052C7" w:rsidP="00C052C7"/>
    <w:p w:rsidR="00C052C7" w:rsidRDefault="00C052C7" w:rsidP="00C052C7">
      <w:pPr>
        <w:pStyle w:val="Odlomakpopisa"/>
        <w:numPr>
          <w:ilvl w:val="0"/>
          <w:numId w:val="2"/>
        </w:numPr>
      </w:pPr>
      <w:r>
        <w:t>Donosi se Odluka o otpisu knjižnične građe i imenovanju povjerenstva za provođenje otpisa.</w:t>
      </w:r>
    </w:p>
    <w:p w:rsidR="00C052C7" w:rsidRDefault="00C052C7" w:rsidP="00C052C7"/>
    <w:p w:rsidR="00C052C7" w:rsidRDefault="00C052C7" w:rsidP="00C052C7">
      <w:bookmarkStart w:id="0" w:name="_GoBack"/>
      <w:bookmarkEnd w:id="0"/>
    </w:p>
    <w:p w:rsidR="00C052C7" w:rsidRDefault="00C052C7" w:rsidP="00C052C7">
      <w:r>
        <w:t>Sjednica završila u 19,15 sati.</w:t>
      </w:r>
    </w:p>
    <w:p w:rsidR="00C052C7" w:rsidRDefault="00C052C7" w:rsidP="00C052C7"/>
    <w:p w:rsidR="00C052C7" w:rsidRDefault="00C052C7" w:rsidP="00C052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C052C7" w:rsidRDefault="00C052C7" w:rsidP="00C052C7"/>
    <w:p w:rsidR="00C052C7" w:rsidRDefault="00C052C7" w:rsidP="00C052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C052C7" w:rsidRDefault="00C052C7" w:rsidP="00C052C7"/>
    <w:p w:rsidR="005A5C29" w:rsidRDefault="005A5C29"/>
    <w:sectPr w:rsidR="005A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1D7D"/>
    <w:multiLevelType w:val="hybridMultilevel"/>
    <w:tmpl w:val="9EF24F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A7261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215F9C"/>
    <w:rsid w:val="005A5C29"/>
    <w:rsid w:val="00A746FF"/>
    <w:rsid w:val="00C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2017-05-04T14:45:00Z</dcterms:created>
  <dcterms:modified xsi:type="dcterms:W3CDTF">2017-05-04T14:46:00Z</dcterms:modified>
</cp:coreProperties>
</file>